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FC22D7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rPr>
          <w:rFonts w:ascii="Tahoma" w:hAnsi="Tahoma" w:cs="Tahoma"/>
          <w:sz w:val="22"/>
          <w:lang w:val="en-GB"/>
        </w:rPr>
        <w:fldChar w:fldCharType="begin"/>
      </w:r>
      <w:r w:rsidR="00CA71D3">
        <w:rPr>
          <w:rFonts w:ascii="Tahoma" w:hAnsi="Tahoma" w:cs="Tahoma"/>
          <w:sz w:val="22"/>
          <w:lang w:val="en-GB"/>
        </w:rPr>
        <w:instrText xml:space="preserve"> HYPERLINK "http://www.icsalemarasino.it" </w:instrText>
      </w:r>
      <w:r>
        <w:rPr>
          <w:rFonts w:ascii="Tahoma" w:hAnsi="Tahoma" w:cs="Tahoma"/>
          <w:sz w:val="22"/>
          <w:lang w:val="en-GB"/>
        </w:rP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rPr>
          <w:rFonts w:ascii="Tahoma" w:hAnsi="Tahoma" w:cs="Tahoma"/>
          <w:sz w:val="22"/>
          <w:lang w:val="en-GB"/>
        </w:rP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F440A5">
        <w:rPr>
          <w:rFonts w:ascii="Tahoma" w:hAnsi="Tahoma" w:cs="Tahoma"/>
          <w:sz w:val="22"/>
          <w:szCs w:val="22"/>
        </w:rPr>
        <w:t xml:space="preserve">           </w:t>
      </w:r>
      <w:r w:rsidR="0094105C">
        <w:rPr>
          <w:rFonts w:ascii="Tahoma" w:hAnsi="Tahoma" w:cs="Tahoma"/>
          <w:sz w:val="22"/>
          <w:szCs w:val="22"/>
        </w:rPr>
        <w:t xml:space="preserve"> 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Sale Marasino, </w:t>
      </w:r>
      <w:r w:rsidR="0094105C">
        <w:rPr>
          <w:rFonts w:ascii="Tahoma" w:hAnsi="Tahoma" w:cs="Tahoma"/>
          <w:sz w:val="22"/>
          <w:szCs w:val="22"/>
        </w:rPr>
        <w:t>10 marzo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24E1F" w:rsidP="00441316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SERVIZI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94105C">
        <w:rPr>
          <w:rFonts w:ascii="Tahoma" w:hAnsi="Tahoma" w:cs="Tahoma"/>
          <w:sz w:val="22"/>
          <w:szCs w:val="22"/>
        </w:rPr>
        <w:t>22</w:t>
      </w:r>
      <w:r w:rsidR="00441316" w:rsidRPr="002C7127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124E1F">
        <w:rPr>
          <w:rFonts w:ascii="Tahoma" w:hAnsi="Tahoma" w:cs="Tahoma"/>
          <w:b/>
          <w:sz w:val="22"/>
          <w:szCs w:val="22"/>
        </w:rPr>
        <w:t>servizi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474C6B" w:rsidRDefault="0094105C" w:rsidP="00124E1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Assistenza tecnica per controllo ADSL</w:t>
            </w:r>
          </w:p>
        </w:tc>
        <w:tc>
          <w:tcPr>
            <w:tcW w:w="5244" w:type="dxa"/>
          </w:tcPr>
          <w:p w:rsidR="00441316" w:rsidRPr="004A0F2E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94105C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30,50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CF0241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94105C">
        <w:rPr>
          <w:rFonts w:ascii="Tahoma" w:hAnsi="Tahoma" w:cs="Tahoma"/>
          <w:b/>
          <w:sz w:val="22"/>
          <w:szCs w:val="22"/>
        </w:rPr>
        <w:t>Mediatech</w:t>
      </w:r>
      <w:proofErr w:type="spellEnd"/>
      <w:r w:rsidR="0094105C">
        <w:rPr>
          <w:rFonts w:ascii="Tahoma" w:hAnsi="Tahoma" w:cs="Tahoma"/>
          <w:b/>
          <w:sz w:val="22"/>
          <w:szCs w:val="22"/>
        </w:rPr>
        <w:t xml:space="preserve"> S.r.l.</w:t>
      </w:r>
      <w:proofErr w:type="gramStart"/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r w:rsidR="0094105C">
        <w:rPr>
          <w:rFonts w:ascii="Tahoma" w:hAnsi="Tahoma" w:cs="Tahoma"/>
          <w:b/>
          <w:sz w:val="22"/>
          <w:szCs w:val="22"/>
        </w:rPr>
        <w:t>Corte Franca</w:t>
      </w:r>
      <w:r w:rsidRPr="002C7127">
        <w:rPr>
          <w:rFonts w:ascii="Tahoma" w:hAnsi="Tahoma" w:cs="Tahoma"/>
          <w:b/>
          <w:sz w:val="22"/>
          <w:szCs w:val="22"/>
        </w:rPr>
        <w:t xml:space="preserve"> (B</w:t>
      </w:r>
      <w:r w:rsidR="00CF0241">
        <w:rPr>
          <w:rFonts w:ascii="Tahoma" w:hAnsi="Tahoma" w:cs="Tahoma"/>
          <w:b/>
          <w:sz w:val="22"/>
          <w:szCs w:val="22"/>
        </w:rPr>
        <w:t>S</w:t>
      </w:r>
      <w:r w:rsidRPr="002C7127">
        <w:rPr>
          <w:rFonts w:ascii="Tahoma" w:hAnsi="Tahoma" w:cs="Tahoma"/>
          <w:b/>
          <w:sz w:val="22"/>
          <w:szCs w:val="22"/>
        </w:rPr>
        <w:t>)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087C64" w:rsidRPr="002C7127" w:rsidRDefault="00087C64" w:rsidP="00087C64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 w:rsidR="00BD6F2C">
        <w:rPr>
          <w:rFonts w:ascii="Tahoma" w:hAnsi="Tahoma" w:cs="Tahoma"/>
          <w:sz w:val="22"/>
          <w:szCs w:val="22"/>
        </w:rPr>
        <w:t>1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 w:rsidR="00BD6F2C">
        <w:rPr>
          <w:rFonts w:ascii="Tahoma" w:hAnsi="Tahoma" w:cs="Tahoma"/>
          <w:sz w:val="22"/>
          <w:szCs w:val="22"/>
        </w:rPr>
        <w:t xml:space="preserve">FUNZIONAMENTO </w:t>
      </w:r>
      <w:proofErr w:type="spellStart"/>
      <w:proofErr w:type="gramStart"/>
      <w:r w:rsidR="00BD6F2C">
        <w:rPr>
          <w:rFonts w:ascii="Tahoma" w:hAnsi="Tahoma" w:cs="Tahoma"/>
          <w:sz w:val="22"/>
          <w:szCs w:val="22"/>
        </w:rPr>
        <w:t>AMM.VO</w:t>
      </w:r>
      <w:proofErr w:type="spellEnd"/>
      <w:proofErr w:type="gramEnd"/>
      <w:r w:rsidR="00BD6F2C">
        <w:rPr>
          <w:rFonts w:ascii="Tahoma" w:hAnsi="Tahoma" w:cs="Tahoma"/>
          <w:sz w:val="22"/>
          <w:szCs w:val="22"/>
        </w:rPr>
        <w:t xml:space="preserve">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20A7B"/>
    <w:rsid w:val="00024E4E"/>
    <w:rsid w:val="00030401"/>
    <w:rsid w:val="00050348"/>
    <w:rsid w:val="00056DEF"/>
    <w:rsid w:val="00063AE0"/>
    <w:rsid w:val="00065EB0"/>
    <w:rsid w:val="000723D2"/>
    <w:rsid w:val="00074837"/>
    <w:rsid w:val="00081C1D"/>
    <w:rsid w:val="00087C64"/>
    <w:rsid w:val="000B4587"/>
    <w:rsid w:val="000D46EC"/>
    <w:rsid w:val="000F2476"/>
    <w:rsid w:val="00105AEC"/>
    <w:rsid w:val="00124E1F"/>
    <w:rsid w:val="001421B8"/>
    <w:rsid w:val="00177514"/>
    <w:rsid w:val="00185DD5"/>
    <w:rsid w:val="001A4571"/>
    <w:rsid w:val="001C017D"/>
    <w:rsid w:val="001C605F"/>
    <w:rsid w:val="001D48E5"/>
    <w:rsid w:val="00200D68"/>
    <w:rsid w:val="002025BE"/>
    <w:rsid w:val="00211305"/>
    <w:rsid w:val="00264522"/>
    <w:rsid w:val="00271F4A"/>
    <w:rsid w:val="002B05A6"/>
    <w:rsid w:val="002B77EA"/>
    <w:rsid w:val="002C2369"/>
    <w:rsid w:val="002C7127"/>
    <w:rsid w:val="002D6FE0"/>
    <w:rsid w:val="00306801"/>
    <w:rsid w:val="0034599A"/>
    <w:rsid w:val="0035056D"/>
    <w:rsid w:val="0035245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62A48"/>
    <w:rsid w:val="004702EE"/>
    <w:rsid w:val="00474C6B"/>
    <w:rsid w:val="0049451D"/>
    <w:rsid w:val="004A0F2E"/>
    <w:rsid w:val="004F4414"/>
    <w:rsid w:val="00510B2F"/>
    <w:rsid w:val="005118DA"/>
    <w:rsid w:val="005213C0"/>
    <w:rsid w:val="00522126"/>
    <w:rsid w:val="00551F4B"/>
    <w:rsid w:val="005810A3"/>
    <w:rsid w:val="005A0E95"/>
    <w:rsid w:val="005C318A"/>
    <w:rsid w:val="005E23CA"/>
    <w:rsid w:val="005E713C"/>
    <w:rsid w:val="005F7CFB"/>
    <w:rsid w:val="005F7F0F"/>
    <w:rsid w:val="00607934"/>
    <w:rsid w:val="00631C6A"/>
    <w:rsid w:val="006545CA"/>
    <w:rsid w:val="006B3B49"/>
    <w:rsid w:val="006C0357"/>
    <w:rsid w:val="00706811"/>
    <w:rsid w:val="0074403C"/>
    <w:rsid w:val="007459A8"/>
    <w:rsid w:val="00746A05"/>
    <w:rsid w:val="007A66D4"/>
    <w:rsid w:val="007A76EB"/>
    <w:rsid w:val="007B0793"/>
    <w:rsid w:val="007B5AB5"/>
    <w:rsid w:val="007B67A0"/>
    <w:rsid w:val="007C2065"/>
    <w:rsid w:val="008200F5"/>
    <w:rsid w:val="00830174"/>
    <w:rsid w:val="008427E6"/>
    <w:rsid w:val="008506F0"/>
    <w:rsid w:val="00851101"/>
    <w:rsid w:val="008871C9"/>
    <w:rsid w:val="008936A6"/>
    <w:rsid w:val="008A53DD"/>
    <w:rsid w:val="008C1266"/>
    <w:rsid w:val="008C285E"/>
    <w:rsid w:val="008C6C94"/>
    <w:rsid w:val="008F09BB"/>
    <w:rsid w:val="00907595"/>
    <w:rsid w:val="0094002D"/>
    <w:rsid w:val="0094105C"/>
    <w:rsid w:val="0094627D"/>
    <w:rsid w:val="009612A3"/>
    <w:rsid w:val="009B3C5E"/>
    <w:rsid w:val="009D081D"/>
    <w:rsid w:val="00A37EC1"/>
    <w:rsid w:val="00A46714"/>
    <w:rsid w:val="00A467A2"/>
    <w:rsid w:val="00A70F78"/>
    <w:rsid w:val="00A92BC3"/>
    <w:rsid w:val="00AB5275"/>
    <w:rsid w:val="00AD380B"/>
    <w:rsid w:val="00B2777D"/>
    <w:rsid w:val="00B30AB9"/>
    <w:rsid w:val="00B43109"/>
    <w:rsid w:val="00B71CD7"/>
    <w:rsid w:val="00B90EDA"/>
    <w:rsid w:val="00B95912"/>
    <w:rsid w:val="00B97F5E"/>
    <w:rsid w:val="00BD6F2C"/>
    <w:rsid w:val="00C0515F"/>
    <w:rsid w:val="00CA71D3"/>
    <w:rsid w:val="00CF0241"/>
    <w:rsid w:val="00CF59B3"/>
    <w:rsid w:val="00D3220A"/>
    <w:rsid w:val="00D32BBD"/>
    <w:rsid w:val="00D52333"/>
    <w:rsid w:val="00D77EB2"/>
    <w:rsid w:val="00D80633"/>
    <w:rsid w:val="00D919CA"/>
    <w:rsid w:val="00DB31CC"/>
    <w:rsid w:val="00DB7A99"/>
    <w:rsid w:val="00DC0142"/>
    <w:rsid w:val="00DE6B0C"/>
    <w:rsid w:val="00DF160B"/>
    <w:rsid w:val="00E0132F"/>
    <w:rsid w:val="00E468BE"/>
    <w:rsid w:val="00E54F64"/>
    <w:rsid w:val="00E765CC"/>
    <w:rsid w:val="00EB296B"/>
    <w:rsid w:val="00EC1128"/>
    <w:rsid w:val="00ED7AD9"/>
    <w:rsid w:val="00F05669"/>
    <w:rsid w:val="00F15F1A"/>
    <w:rsid w:val="00F21FB9"/>
    <w:rsid w:val="00F2344D"/>
    <w:rsid w:val="00F27F2F"/>
    <w:rsid w:val="00F440A5"/>
    <w:rsid w:val="00F50F3C"/>
    <w:rsid w:val="00F52272"/>
    <w:rsid w:val="00F83C16"/>
    <w:rsid w:val="00FA2AF1"/>
    <w:rsid w:val="00FA78EA"/>
    <w:rsid w:val="00FB559C"/>
    <w:rsid w:val="00FB70F8"/>
    <w:rsid w:val="00FC2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2764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2016-03-23T09:37:00Z</cp:lastPrinted>
  <dcterms:created xsi:type="dcterms:W3CDTF">2016-04-16T08:13:00Z</dcterms:created>
  <dcterms:modified xsi:type="dcterms:W3CDTF">2016-04-16T08:13:00Z</dcterms:modified>
</cp:coreProperties>
</file>