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2EF64F71" w14:textId="7010F174" w:rsidR="00372ACF" w:rsidRDefault="009850B2" w:rsidP="00372ACF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A04E76" w:rsidRPr="00A04E76">
        <w:rPr>
          <w:rFonts w:ascii="Arial Narrow" w:hAnsi="Arial Narrow"/>
          <w:sz w:val="32"/>
          <w:szCs w:val="32"/>
        </w:rPr>
        <w:t>PER IL QUADRIENNIO 2024/202</w:t>
      </w:r>
      <w:r w:rsidR="00A04E76">
        <w:rPr>
          <w:rFonts w:ascii="Arial Narrow" w:hAnsi="Arial Narrow"/>
          <w:sz w:val="32"/>
          <w:szCs w:val="32"/>
        </w:rPr>
        <w:t>8</w:t>
      </w:r>
      <w:r w:rsidR="00A04E76" w:rsidRPr="00A04E76">
        <w:rPr>
          <w:rFonts w:ascii="Arial Narrow" w:hAnsi="Arial Narrow"/>
          <w:sz w:val="32"/>
          <w:szCs w:val="32"/>
        </w:rPr>
        <w:t xml:space="preserve"> DEL SERVIZIO DI AMMINISTRATORE DI SISTEMA</w:t>
      </w:r>
    </w:p>
    <w:p w14:paraId="48DA075A" w14:textId="77777777" w:rsidR="00CC675E" w:rsidRDefault="00CC675E" w:rsidP="00372ACF">
      <w:pPr>
        <w:jc w:val="center"/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673F374B" w:rsidR="00C64327" w:rsidRPr="00171E9E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A04E76" w:rsidRPr="00A04E76">
        <w:rPr>
          <w:rFonts w:ascii="Arial Narrow" w:hAnsi="Arial Narrow" w:cs="Calibri"/>
          <w:b/>
          <w:bCs/>
          <w:sz w:val="28"/>
          <w:szCs w:val="28"/>
        </w:rPr>
        <w:t>B2E2990AE0</w:t>
      </w:r>
    </w:p>
    <w:p w14:paraId="1057D55C" w14:textId="77777777" w:rsidR="00771660" w:rsidRDefault="00771660">
      <w:pPr>
        <w:rPr>
          <w:rFonts w:ascii="Arial Narrow" w:hAnsi="Arial Narrow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413BB3FF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</w:t>
      </w:r>
      <w:r w:rsidR="00A04E76">
        <w:rPr>
          <w:rFonts w:ascii="Arial Narrow" w:hAnsi="Arial Narrow"/>
        </w:rPr>
        <w:t>4</w:t>
      </w:r>
    </w:p>
    <w:p w14:paraId="61A34316" w14:textId="4A6D104E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A04E76" w:rsidRPr="00A04E76">
        <w:rPr>
          <w:rFonts w:ascii="Arial Narrow" w:hAnsi="Arial Narrow"/>
        </w:rPr>
        <w:t>B2E2AF7324</w:t>
      </w:r>
    </w:p>
    <w:p w14:paraId="00055EE6" w14:textId="3169BE61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A04E76" w:rsidRPr="0024179E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A04E76" w:rsidRPr="0024179E">
          <w:rPr>
            <w:rStyle w:val="Collegamentoipertestuale"/>
            <w:rFonts w:ascii="Arial Narrow" w:hAnsi="Arial Narrow"/>
          </w:rPr>
          <w:t>B2E2AF7324</w:t>
        </w:r>
      </w:hyperlink>
      <w:r w:rsidR="00A04E76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p w14:paraId="342AA982" w14:textId="77777777" w:rsidR="00A04E76" w:rsidRDefault="00A04E76">
      <w:pPr>
        <w:rPr>
          <w:rFonts w:ascii="Arial Narrow" w:hAnsi="Arial Narrow"/>
        </w:rPr>
      </w:pPr>
    </w:p>
    <w:p w14:paraId="133C967C" w14:textId="77777777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1665E10D" w14:textId="77777777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A04E76">
        <w:rPr>
          <w:rFonts w:ascii="Arial Narrow" w:hAnsi="Arial Narrow"/>
        </w:rPr>
        <w:t>B53EED2DCF</w:t>
      </w:r>
    </w:p>
    <w:p w14:paraId="5D776692" w14:textId="2331DD62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Pr="0024179E">
          <w:rPr>
            <w:rStyle w:val="Collegamentoipertestuale"/>
            <w:rFonts w:ascii="Arial Narrow" w:hAnsi="Arial Narrow"/>
          </w:rPr>
          <w:t>https://dati.anticorruzione.it/superset/dashboard/dettaglio_cig/?cig=B53EED2DCF</w:t>
        </w:r>
      </w:hyperlink>
      <w:r>
        <w:rPr>
          <w:rFonts w:ascii="Arial Narrow" w:hAnsi="Arial Narrow"/>
        </w:rPr>
        <w:t xml:space="preserve"> </w:t>
      </w:r>
    </w:p>
    <w:p w14:paraId="4C87DD2B" w14:textId="77777777" w:rsidR="00A04E76" w:rsidRDefault="00A04E76">
      <w:pPr>
        <w:rPr>
          <w:rFonts w:ascii="Arial Narrow" w:hAnsi="Arial Narrow"/>
        </w:rPr>
      </w:pPr>
    </w:p>
    <w:sectPr w:rsidR="00A04E7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046EA4"/>
    <w:rsid w:val="001C7428"/>
    <w:rsid w:val="00226AE3"/>
    <w:rsid w:val="00372ACF"/>
    <w:rsid w:val="006E6786"/>
    <w:rsid w:val="007436E2"/>
    <w:rsid w:val="00771660"/>
    <w:rsid w:val="007952F3"/>
    <w:rsid w:val="009850B2"/>
    <w:rsid w:val="00A04E76"/>
    <w:rsid w:val="00A2059E"/>
    <w:rsid w:val="00C64327"/>
    <w:rsid w:val="00CC675E"/>
    <w:rsid w:val="00DE51B9"/>
    <w:rsid w:val="00ED2EB4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53EED2DC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2E2AF73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9</cp:revision>
  <dcterms:created xsi:type="dcterms:W3CDTF">2025-03-14T10:03:00Z</dcterms:created>
  <dcterms:modified xsi:type="dcterms:W3CDTF">2025-03-17T14:13:00Z</dcterms:modified>
</cp:coreProperties>
</file>