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DB" w:rsidRPr="00AD3B37" w14:paraId="50E2CE8E" w14:textId="77777777" w:rsidTr="00E116EA">
        <w:trPr>
          <w:trHeight w:val="172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BE0" w14:textId="4EC95EE9" w:rsidR="00B365DB" w:rsidRPr="00AD3B37" w:rsidRDefault="00B365DB" w:rsidP="00B365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tbl>
            <w:tblPr>
              <w:tblW w:w="91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</w:tblGrid>
            <w:tr w:rsidR="00B365DB" w:rsidRPr="00AD3B37" w14:paraId="71E68A27" w14:textId="77777777" w:rsidTr="00AD3B37">
              <w:trPr>
                <w:trHeight w:val="1728"/>
                <w:tblCellSpacing w:w="0" w:type="dxa"/>
              </w:trPr>
              <w:tc>
                <w:tcPr>
                  <w:tcW w:w="9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76124" w14:textId="0C6C039D" w:rsidR="00B365DB" w:rsidRPr="00AD3B37" w:rsidRDefault="00B365DB" w:rsidP="00B365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</w:pPr>
                  <w:r w:rsidRPr="00AD3B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  <w:t>Comune di Cedegolo</w:t>
                  </w:r>
                </w:p>
              </w:tc>
            </w:tr>
          </w:tbl>
          <w:p w14:paraId="344EDF8C" w14:textId="77777777" w:rsidR="00B365DB" w:rsidRPr="00AD3B37" w:rsidRDefault="00B365DB" w:rsidP="00B365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B365DB" w:rsidRPr="00AD3B37" w14:paraId="312D98C2" w14:textId="77777777" w:rsidTr="00E116EA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B29D" w14:textId="06F7A22A" w:rsidR="00B365DB" w:rsidRPr="00AD3B37" w:rsidRDefault="00B365DB" w:rsidP="00B365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  <w:t>TASSI DI ASSENZA E PRESENZE I TRIMESTRE 202</w:t>
            </w:r>
            <w:r w:rsidR="00C34265" w:rsidRPr="00AD3B3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</w:p>
          <w:p w14:paraId="281B0F7B" w14:textId="4DA676DC" w:rsidR="00B365DB" w:rsidRPr="00AD3B37" w:rsidRDefault="00B365DB" w:rsidP="00B365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19B8784B" w14:textId="1E4AE8EA" w:rsidR="00B365DB" w:rsidRPr="00AD3B37" w:rsidRDefault="00AD3B37">
      <w:pPr>
        <w:rPr>
          <w:rFonts w:ascii="Tahoma" w:hAnsi="Tahoma" w:cs="Tahoma"/>
        </w:rPr>
      </w:pPr>
      <w:r w:rsidRPr="00AD3B37">
        <w:rPr>
          <w:rFonts w:ascii="Tahoma" w:eastAsia="Times New Roman" w:hAnsi="Tahoma" w:cs="Tahoma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57231B05" wp14:editId="7A5AC32E">
            <wp:simplePos x="0" y="0"/>
            <wp:positionH relativeFrom="column">
              <wp:posOffset>2473325</wp:posOffset>
            </wp:positionH>
            <wp:positionV relativeFrom="paragraph">
              <wp:posOffset>-1994535</wp:posOffset>
            </wp:positionV>
            <wp:extent cx="739140" cy="922020"/>
            <wp:effectExtent l="0" t="0" r="3810" b="0"/>
            <wp:wrapNone/>
            <wp:docPr id="7434" name="Immagine 7434">
              <a:extLst xmlns:a="http://schemas.openxmlformats.org/drawingml/2006/main">
                <a:ext uri="{FF2B5EF4-FFF2-40B4-BE49-F238E27FC236}">
                  <a16:creationId xmlns:a16="http://schemas.microsoft.com/office/drawing/2014/main" id="{E0FCB327-84DE-4560-A50F-9813255568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" name="Immagine 3">
                      <a:extLst>
                        <a:ext uri="{FF2B5EF4-FFF2-40B4-BE49-F238E27FC236}">
                          <a16:creationId xmlns:a16="http://schemas.microsoft.com/office/drawing/2014/main" id="{E0FCB327-84DE-4560-A50F-981325556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BE707" w14:textId="27B21FF1" w:rsidR="00AD3B37" w:rsidRPr="00AD3B37" w:rsidRDefault="00AD3B37" w:rsidP="00AD3B37">
      <w:pPr>
        <w:jc w:val="center"/>
        <w:rPr>
          <w:rFonts w:ascii="Tahoma" w:hAnsi="Tahoma" w:cs="Tahoma"/>
          <w:b/>
          <w:bCs/>
        </w:rPr>
      </w:pPr>
      <w:r w:rsidRPr="00AD3B37">
        <w:rPr>
          <w:rFonts w:ascii="Tahoma" w:hAnsi="Tahoma" w:cs="Tahoma"/>
          <w:b/>
          <w:bCs/>
        </w:rPr>
        <w:t>GENNAIO 2025</w:t>
      </w: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069"/>
        <w:gridCol w:w="1172"/>
        <w:gridCol w:w="1069"/>
        <w:gridCol w:w="1069"/>
        <w:gridCol w:w="1205"/>
      </w:tblGrid>
      <w:tr w:rsidR="00AD3B37" w:rsidRPr="00AD3B37" w14:paraId="70C3BDB2" w14:textId="77777777" w:rsidTr="00AD3B37">
        <w:trPr>
          <w:trHeight w:val="127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0D61412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FCCCD28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FERIE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EE75079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MALATTIE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7B06FCBB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ALTRO TITOLO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61A9CC6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5FD4819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PRESENZA</w:t>
            </w:r>
          </w:p>
        </w:tc>
      </w:tr>
      <w:tr w:rsidR="00AD3B37" w:rsidRPr="00AD3B37" w14:paraId="662DF638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154F8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578F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DC75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6008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6ACFB287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3D00E3BF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90,00</w:t>
            </w:r>
          </w:p>
        </w:tc>
      </w:tr>
      <w:tr w:rsidR="00AD3B37" w:rsidRPr="00AD3B37" w14:paraId="33033BE7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BA866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813A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19,05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4CF3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119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53AEDB4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761F8A2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80,95</w:t>
            </w:r>
          </w:p>
        </w:tc>
      </w:tr>
      <w:tr w:rsidR="00AD3B37" w:rsidRPr="00AD3B37" w14:paraId="410A4FDD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DE902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0AE44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5DE9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1B38B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6EB1DE1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38A22FA3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98,21</w:t>
            </w:r>
          </w:p>
        </w:tc>
      </w:tr>
      <w:tr w:rsidR="00AD3B37" w:rsidRPr="00AD3B37" w14:paraId="4645C4D4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6AE59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B56B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524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10BF1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7B4410B0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68,57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7D411EC1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31,43</w:t>
            </w:r>
          </w:p>
        </w:tc>
      </w:tr>
    </w:tbl>
    <w:p w14:paraId="1264D61D" w14:textId="73953BE1" w:rsidR="00B365DB" w:rsidRDefault="00B365DB">
      <w:pPr>
        <w:rPr>
          <w:rFonts w:ascii="Tahoma" w:hAnsi="Tahoma" w:cs="Tahoma"/>
        </w:rPr>
      </w:pPr>
    </w:p>
    <w:p w14:paraId="0EC018C8" w14:textId="6627821E" w:rsidR="00AD3B37" w:rsidRPr="00AD3B37" w:rsidRDefault="00AD3B37" w:rsidP="00AD3B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FEBBRAIO</w:t>
      </w:r>
      <w:r w:rsidRPr="00AD3B37">
        <w:rPr>
          <w:rFonts w:ascii="Tahoma" w:hAnsi="Tahoma" w:cs="Tahoma"/>
          <w:b/>
          <w:bCs/>
        </w:rPr>
        <w:t xml:space="preserve"> 2025</w:t>
      </w:r>
    </w:p>
    <w:tbl>
      <w:tblPr>
        <w:tblW w:w="9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069"/>
        <w:gridCol w:w="1172"/>
        <w:gridCol w:w="1069"/>
        <w:gridCol w:w="1069"/>
        <w:gridCol w:w="1205"/>
      </w:tblGrid>
      <w:tr w:rsidR="00AD3B37" w:rsidRPr="00AD3B37" w14:paraId="45BC7455" w14:textId="77777777" w:rsidTr="00AD3B37">
        <w:trPr>
          <w:trHeight w:val="14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D3BCE98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2A718452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FERIE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FEE153B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MALATTIE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4BB1514C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ALTRO TITOLO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C88BAC8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4727341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PRESENZA</w:t>
            </w:r>
          </w:p>
        </w:tc>
      </w:tr>
      <w:tr w:rsidR="00AD3B37" w:rsidRPr="00AD3B37" w14:paraId="1F6AF68B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B40C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32207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2,08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D2F1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3BF26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7D98E713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6DE5AEA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97,92</w:t>
            </w:r>
          </w:p>
        </w:tc>
      </w:tr>
      <w:tr w:rsidR="00AD3B37" w:rsidRPr="00AD3B37" w14:paraId="464D6816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10849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7D7E6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2644D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EBE55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4A788D2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0DCB2B6B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</w:tr>
      <w:tr w:rsidR="00AD3B37" w:rsidRPr="00AD3B37" w14:paraId="4361F7A2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EE105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B4C2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1,92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5CECF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B615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0575507F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009DDE33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98,08</w:t>
            </w:r>
          </w:p>
        </w:tc>
      </w:tr>
      <w:tr w:rsidR="00AD3B37" w:rsidRPr="00AD3B37" w14:paraId="39197255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5E908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99B6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C249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4DB6D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09F29B6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3B409ED0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</w:tbl>
    <w:p w14:paraId="7DE7D1E0" w14:textId="508C18F3" w:rsidR="004A1004" w:rsidRPr="00AD3B37" w:rsidRDefault="004A1004">
      <w:pPr>
        <w:rPr>
          <w:rFonts w:ascii="Tahoma" w:hAnsi="Tahoma" w:cs="Tahoma"/>
        </w:rPr>
      </w:pPr>
    </w:p>
    <w:p w14:paraId="7E29D506" w14:textId="65BF14D8" w:rsidR="00AD3B37" w:rsidRPr="00AD3B37" w:rsidRDefault="00AD3B37" w:rsidP="00AD3B3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MARZO</w:t>
      </w:r>
      <w:r w:rsidRPr="00AD3B37">
        <w:rPr>
          <w:rFonts w:ascii="Tahoma" w:hAnsi="Tahoma" w:cs="Tahoma"/>
          <w:b/>
          <w:bCs/>
        </w:rPr>
        <w:t xml:space="preserve"> 2025</w:t>
      </w:r>
    </w:p>
    <w:tbl>
      <w:tblPr>
        <w:tblW w:w="9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069"/>
        <w:gridCol w:w="1172"/>
        <w:gridCol w:w="1069"/>
        <w:gridCol w:w="1069"/>
        <w:gridCol w:w="1205"/>
      </w:tblGrid>
      <w:tr w:rsidR="00AD3B37" w:rsidRPr="00AD3B37" w14:paraId="1E4B0F56" w14:textId="77777777" w:rsidTr="00AD3B37">
        <w:trPr>
          <w:trHeight w:val="14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E2CA9B3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42771E28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FERIE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6ECCAE2F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PER MALATTIE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D43301E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 ALTRO TITOLO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5599D03B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8D63F67" w14:textId="77777777" w:rsidR="00AD3B37" w:rsidRPr="00AD3B37" w:rsidRDefault="00AD3B37" w:rsidP="00AD3B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% PRESENZA</w:t>
            </w:r>
          </w:p>
        </w:tc>
      </w:tr>
      <w:tr w:rsidR="00AD3B37" w:rsidRPr="00AD3B37" w14:paraId="0E207081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82392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5CE6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17,31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BA9F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D4225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4A1F843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17,31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36203F12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82,69</w:t>
            </w:r>
          </w:p>
        </w:tc>
      </w:tr>
      <w:tr w:rsidR="00AD3B37" w:rsidRPr="00AD3B37" w14:paraId="00F034FF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8CBF9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D165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EE38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E26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561A398D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471EBAC7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</w:tr>
      <w:tr w:rsidR="00AD3B37" w:rsidRPr="00AD3B37" w14:paraId="0627367E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DBFCE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3F8E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4,63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0D507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4F8C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24FD9E2E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4,63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30AA08FA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95,37</w:t>
            </w:r>
          </w:p>
        </w:tc>
      </w:tr>
      <w:tr w:rsidR="00AD3B37" w:rsidRPr="00AD3B37" w14:paraId="5A60435E" w14:textId="77777777" w:rsidTr="00AD3B3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20D2" w14:textId="77777777" w:rsidR="00AD3B37" w:rsidRPr="00AD3B37" w:rsidRDefault="00AD3B37" w:rsidP="00AD3B3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Area Servizi alla Persona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1CFBD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B4905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D29F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158FF12E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DCE6F2"/>
            <w:noWrap/>
            <w:vAlign w:val="bottom"/>
            <w:hideMark/>
          </w:tcPr>
          <w:p w14:paraId="4E241C58" w14:textId="77777777" w:rsidR="00AD3B37" w:rsidRPr="00AD3B37" w:rsidRDefault="00AD3B37" w:rsidP="00AD3B3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D3B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</w:tbl>
    <w:p w14:paraId="7D0CA6D6" w14:textId="77777777" w:rsidR="004A1004" w:rsidRDefault="004A1004" w:rsidP="00AD3B37"/>
    <w:sectPr w:rsidR="004A1004" w:rsidSect="00AD3B37">
      <w:pgSz w:w="11906" w:h="16838"/>
      <w:pgMar w:top="1417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DB"/>
    <w:rsid w:val="000A1A8F"/>
    <w:rsid w:val="003345DF"/>
    <w:rsid w:val="003A7C91"/>
    <w:rsid w:val="00462F64"/>
    <w:rsid w:val="004A1004"/>
    <w:rsid w:val="006775D2"/>
    <w:rsid w:val="007E7F79"/>
    <w:rsid w:val="00885E9E"/>
    <w:rsid w:val="00896238"/>
    <w:rsid w:val="0097361D"/>
    <w:rsid w:val="00AD3B37"/>
    <w:rsid w:val="00AF0E1E"/>
    <w:rsid w:val="00B1762D"/>
    <w:rsid w:val="00B365DB"/>
    <w:rsid w:val="00C34265"/>
    <w:rsid w:val="00E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2C05"/>
  <w15:chartTrackingRefBased/>
  <w15:docId w15:val="{68DA5690-BF01-41B0-BB5B-C895067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Company>Comune di Lograto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Romelli</dc:creator>
  <cp:keywords/>
  <dc:description/>
  <cp:lastModifiedBy>Nadia Romelli</cp:lastModifiedBy>
  <cp:revision>6</cp:revision>
  <dcterms:created xsi:type="dcterms:W3CDTF">2024-10-16T09:00:00Z</dcterms:created>
  <dcterms:modified xsi:type="dcterms:W3CDTF">2025-05-12T09:42:00Z</dcterms:modified>
</cp:coreProperties>
</file>